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2B97D0F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64704F">
        <w:rPr>
          <w:rFonts w:ascii="Arial" w:hAnsi="Arial" w:cs="Arial"/>
        </w:rPr>
        <w:t>Bc. Pavel Keller</w:t>
      </w:r>
      <w:r w:rsidRPr="00C160E9">
        <w:rPr>
          <w:rFonts w:ascii="Arial" w:hAnsi="Arial" w:cs="Arial"/>
        </w:rPr>
        <w:t xml:space="preserve">, tel: </w:t>
      </w:r>
      <w:r w:rsidR="0064704F">
        <w:rPr>
          <w:rFonts w:ascii="Arial" w:hAnsi="Arial" w:cs="Arial"/>
        </w:rPr>
        <w:t>731 132 755</w:t>
      </w:r>
      <w:r w:rsidRPr="00C160E9">
        <w:rPr>
          <w:rFonts w:ascii="Arial" w:hAnsi="Arial" w:cs="Arial"/>
        </w:rPr>
        <w:t xml:space="preserve"> e-mail: </w:t>
      </w:r>
      <w:r w:rsidR="0064704F">
        <w:rPr>
          <w:rFonts w:ascii="Arial" w:hAnsi="Arial" w:cs="Arial"/>
        </w:rPr>
        <w:t>pavel.keller</w:t>
      </w:r>
      <w:r w:rsidRPr="00C160E9">
        <w:rPr>
          <w:rFonts w:ascii="Arial" w:hAnsi="Arial" w:cs="Arial"/>
        </w:rPr>
        <w:t>@kzcr.eu</w:t>
      </w:r>
    </w:p>
    <w:p w14:paraId="51D8F2C0" w14:textId="6F434036"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0F5E6F5F" w14:textId="77777777" w:rsidR="0064704F" w:rsidRDefault="0064704F" w:rsidP="00EC04EF">
      <w:pPr>
        <w:pStyle w:val="Zpat"/>
        <w:tabs>
          <w:tab w:val="clear" w:pos="4536"/>
          <w:tab w:val="clear" w:pos="9072"/>
        </w:tabs>
        <w:spacing w:line="276" w:lineRule="auto"/>
        <w:ind w:hanging="714"/>
        <w:jc w:val="center"/>
        <w:rPr>
          <w:rFonts w:ascii="Arial" w:hAnsi="Arial" w:cs="Arial"/>
          <w:b/>
          <w:highlight w:val="yellow"/>
        </w:rPr>
      </w:pPr>
      <w:r w:rsidRPr="0064704F">
        <w:rPr>
          <w:rFonts w:ascii="Arial" w:hAnsi="Arial" w:cs="Arial"/>
          <w:b/>
        </w:rPr>
        <w:t>Zvýšení kvality návazné péče Krajské zdravotní, a.s. – Věže III.</w:t>
      </w:r>
      <w:r w:rsidRPr="0064704F">
        <w:rPr>
          <w:rFonts w:ascii="Arial" w:hAnsi="Arial" w:cs="Arial"/>
          <w:b/>
          <w:highlight w:val="yellow"/>
        </w:rPr>
        <w:t xml:space="preserve"> </w:t>
      </w:r>
    </w:p>
    <w:p w14:paraId="3D1047B0" w14:textId="347BC995" w:rsidR="00FB6AB5" w:rsidRPr="00BD5C7A" w:rsidRDefault="00391777" w:rsidP="00EC04EF">
      <w:pPr>
        <w:pStyle w:val="Zpat"/>
        <w:tabs>
          <w:tab w:val="clear" w:pos="4536"/>
          <w:tab w:val="clear" w:pos="9072"/>
        </w:tabs>
        <w:spacing w:line="276" w:lineRule="auto"/>
        <w:ind w:hanging="714"/>
        <w:jc w:val="center"/>
        <w:rPr>
          <w:rFonts w:ascii="Arial" w:hAnsi="Arial" w:cs="Arial"/>
        </w:rPr>
      </w:pPr>
      <w:r>
        <w:rPr>
          <w:rFonts w:ascii="Arial" w:hAnsi="Arial" w:cs="Arial"/>
        </w:rPr>
        <w:t xml:space="preserve">Část 1: </w:t>
      </w:r>
      <w:r w:rsidR="0036180D">
        <w:rPr>
          <w:rFonts w:ascii="Arial" w:hAnsi="Arial" w:cs="Arial"/>
        </w:rPr>
        <w:t>„</w:t>
      </w:r>
      <w:r w:rsidRPr="00C6577F">
        <w:rPr>
          <w:rFonts w:ascii="Arial" w:hAnsi="Arial" w:cs="Arial"/>
          <w:b/>
        </w:rPr>
        <w:t>Laparoskopická sestava se 4K rozlišením I.(Nemocnice Děčín, Chirurgické oddělení)</w:t>
      </w:r>
      <w:r w:rsidR="0036180D">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02244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81792B" w:rsidRPr="0081792B">
        <w:rPr>
          <w:rStyle w:val="datalabel"/>
          <w:rFonts w:ascii="Arial" w:hAnsi="Arial" w:cs="Arial"/>
          <w:b/>
          <w:shd w:val="clear" w:color="auto" w:fill="FBE4D5"/>
        </w:rPr>
        <w:t>Zvýšení kvality návazné péče - Nemocnice Děčín, o.z., registrační číslo CZ.06.2.56/0.0/0.0/16_043/0001559,</w:t>
      </w:r>
      <w:r w:rsidR="0081792B" w:rsidRPr="0081792B">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1774E300" w14:textId="77777777" w:rsidR="00666CE2" w:rsidRDefault="00666CE2" w:rsidP="009F26D6">
      <w:pPr>
        <w:pStyle w:val="Zpat"/>
        <w:tabs>
          <w:tab w:val="clear" w:pos="4536"/>
          <w:tab w:val="clear" w:pos="9072"/>
        </w:tabs>
        <w:spacing w:line="276" w:lineRule="auto"/>
        <w:ind w:left="0" w:firstLine="0"/>
        <w:jc w:val="center"/>
        <w:rPr>
          <w:rFonts w:ascii="Arial" w:hAnsi="Arial" w:cs="Arial"/>
        </w:rPr>
      </w:pPr>
      <w:bookmarkStart w:id="0" w:name="_GoBack"/>
      <w:bookmarkEnd w:id="0"/>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02033E0C"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710EC1">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2F622708"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AE3930">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0C32F92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391777">
        <w:rPr>
          <w:rFonts w:ascii="Arial" w:hAnsi="Arial" w:cs="Arial"/>
        </w:rPr>
        <w:t>odst.</w:t>
      </w:r>
      <w:r w:rsidRPr="00F3449A">
        <w:rPr>
          <w:rFonts w:ascii="Arial" w:hAnsi="Arial" w:cs="Arial"/>
        </w:rPr>
        <w:t xml:space="preserve">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429F3BC3"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391777">
        <w:rPr>
          <w:rFonts w:ascii="Arial" w:hAnsi="Arial" w:cs="Arial"/>
        </w:rPr>
        <w:t xml:space="preserve">odst. </w:t>
      </w:r>
      <w:r w:rsidRPr="00F3449A">
        <w:rPr>
          <w:rFonts w:ascii="Arial" w:hAnsi="Arial" w:cs="Arial"/>
        </w:rPr>
        <w:t xml:space="preserve">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391777">
        <w:rPr>
          <w:rFonts w:ascii="Arial" w:hAnsi="Arial" w:cs="Arial"/>
        </w:rPr>
        <w:t>odst.</w:t>
      </w:r>
      <w:r w:rsidR="00813C1E" w:rsidRPr="00F3449A">
        <w:rPr>
          <w:rFonts w:ascii="Arial" w:hAnsi="Arial" w:cs="Arial"/>
        </w:rPr>
        <w:t xml:space="preserve">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0DA3305C" w:rsidR="00F85056" w:rsidRPr="0081792B" w:rsidRDefault="0091170F" w:rsidP="00484DD6">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 xml:space="preserve">registrační číslo </w:t>
      </w:r>
      <w:r w:rsidR="0081792B" w:rsidRPr="0081792B">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4431C496" w14:textId="412276DA" w:rsidR="0064704F" w:rsidRDefault="0064704F" w:rsidP="0064704F">
      <w:pPr>
        <w:numPr>
          <w:ilvl w:val="0"/>
          <w:numId w:val="52"/>
        </w:numPr>
        <w:spacing w:line="276" w:lineRule="auto"/>
        <w:rPr>
          <w:rFonts w:ascii="Arial" w:hAnsi="Arial" w:cs="Arial"/>
        </w:rPr>
      </w:pPr>
      <w:r w:rsidRPr="0064704F">
        <w:rPr>
          <w:rFonts w:ascii="Arial" w:hAnsi="Arial" w:cs="Arial"/>
        </w:rPr>
        <w:t xml:space="preserve">Bc. Pavel Keller, tel: 731 132 755 e-mail: </w:t>
      </w:r>
      <w:hyperlink r:id="rId15" w:history="1">
        <w:r w:rsidRPr="001B04B2">
          <w:rPr>
            <w:rStyle w:val="Hypertextovodkaz"/>
            <w:rFonts w:ascii="Arial" w:hAnsi="Arial" w:cs="Arial"/>
          </w:rPr>
          <w:t>pavel.keller@kzcr.eu</w:t>
        </w:r>
      </w:hyperlink>
      <w:r>
        <w:rPr>
          <w:rFonts w:ascii="Arial" w:hAnsi="Arial" w:cs="Arial"/>
        </w:rPr>
        <w:t>, nebo</w:t>
      </w:r>
    </w:p>
    <w:p w14:paraId="368CD667" w14:textId="104BBA2B"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6"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5EBE877" w14:textId="61AA707D" w:rsidR="00F970F4" w:rsidRPr="00F3449A" w:rsidRDefault="00F970F4" w:rsidP="009F26D6">
      <w:pPr>
        <w:spacing w:line="276" w:lineRule="auto"/>
        <w:ind w:left="1134" w:firstLine="0"/>
        <w:rPr>
          <w:rFonts w:ascii="Arial" w:hAnsi="Arial" w:cs="Arial"/>
        </w:rPr>
      </w:pPr>
      <w:r>
        <w:rPr>
          <w:rFonts w:ascii="Arial" w:hAnsi="Arial" w:cs="Arial"/>
        </w:rPr>
        <w:t xml:space="preserve">Krajská zdravotní, a.s. – Nemocnice Děčín, o.z. - </w:t>
      </w:r>
      <w:r w:rsidR="00D00941">
        <w:rPr>
          <w:rFonts w:ascii="Arial" w:hAnsi="Arial" w:cs="Arial"/>
        </w:rPr>
        <w:t>U Nemocnice 1, 405 99 Děčín II</w:t>
      </w:r>
      <w:r w:rsidR="00391777">
        <w:rPr>
          <w:rFonts w:ascii="Arial" w:hAnsi="Arial" w:cs="Arial"/>
        </w:rPr>
        <w:t xml:space="preserve"> – Chirurgické oddělení</w:t>
      </w:r>
      <w:r w:rsidR="00D00941">
        <w:rPr>
          <w:rFonts w:ascii="Arial" w:hAnsi="Arial" w:cs="Arial"/>
        </w:rPr>
        <w:t xml:space="preserve"> </w:t>
      </w:r>
      <w:r w:rsidR="00112086">
        <w:rPr>
          <w:rFonts w:ascii="Arial" w:hAnsi="Arial" w:cs="Arial"/>
        </w:rPr>
        <w:t>a</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1A431CCA" w:rsidR="00771CAB" w:rsidRDefault="00771CAB" w:rsidP="009F26D6">
      <w:pPr>
        <w:numPr>
          <w:ilvl w:val="0"/>
          <w:numId w:val="44"/>
        </w:numPr>
        <w:spacing w:line="276" w:lineRule="auto"/>
        <w:rPr>
          <w:rFonts w:ascii="Arial" w:hAnsi="Arial" w:cs="Arial"/>
        </w:rPr>
      </w:pPr>
      <w:r w:rsidRPr="00F3449A">
        <w:rPr>
          <w:rFonts w:ascii="Arial" w:hAnsi="Arial" w:cs="Arial"/>
        </w:rPr>
        <w:lastRenderedPageBreak/>
        <w:t>instruktáž zdravotnických pracovníků a pracovníka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w:t>
      </w:r>
      <w:r w:rsidR="00493662" w:rsidRPr="00F3449A">
        <w:rPr>
          <w:rFonts w:ascii="Arial" w:hAnsi="Arial" w:cs="Arial"/>
        </w:rPr>
        <w:lastRenderedPageBreak/>
        <w:t xml:space="preserve">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253F3D25"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710EC1">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654277EA" w14:textId="77777777" w:rsidR="00391777"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w:t>
      </w:r>
    </w:p>
    <w:p w14:paraId="09A6B7CB" w14:textId="1BB41F3E" w:rsidR="00C53585" w:rsidRPr="00391777" w:rsidRDefault="00391777" w:rsidP="00C6577F">
      <w:pPr>
        <w:pStyle w:val="Odstavecseseznamem"/>
        <w:numPr>
          <w:ilvl w:val="0"/>
          <w:numId w:val="3"/>
        </w:numPr>
        <w:spacing w:after="0"/>
        <w:ind w:left="425" w:hanging="425"/>
        <w:rPr>
          <w:rFonts w:ascii="Arial" w:hAnsi="Arial" w:cs="Arial"/>
        </w:rPr>
      </w:pPr>
      <w:r w:rsidRPr="00391777">
        <w:rPr>
          <w:rFonts w:ascii="Arial" w:eastAsia="Times New Roman" w:hAnsi="Arial" w:cs="Arial"/>
          <w:sz w:val="20"/>
          <w:szCs w:val="20"/>
          <w:lang w:val="cs-CZ" w:eastAsia="cs-CZ"/>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C6577F">
      <w:pPr>
        <w:pStyle w:val="Zkladntext"/>
        <w:numPr>
          <w:ilvl w:val="0"/>
          <w:numId w:val="3"/>
        </w:numPr>
        <w:ind w:left="425" w:hanging="425"/>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0DC97293"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lastRenderedPageBreak/>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710EC1">
        <w:rPr>
          <w:rFonts w:ascii="Arial" w:hAnsi="Arial" w:cs="Arial"/>
        </w:rPr>
        <w:t>,</w:t>
      </w:r>
      <w:r w:rsidRPr="00F3449A">
        <w:rPr>
          <w:rFonts w:ascii="Arial" w:hAnsi="Arial" w:cs="Arial"/>
        </w:rPr>
        <w:t xml:space="preserve"> </w:t>
      </w:r>
    </w:p>
    <w:p w14:paraId="696FD072" w14:textId="14A8298E"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710EC1">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16572593" w:rsidR="00D157D5" w:rsidRPr="00AE3930" w:rsidRDefault="00D157D5" w:rsidP="00AE3930">
      <w:pPr>
        <w:numPr>
          <w:ilvl w:val="0"/>
          <w:numId w:val="6"/>
        </w:numPr>
        <w:tabs>
          <w:tab w:val="left" w:pos="1701"/>
        </w:tabs>
        <w:spacing w:line="276" w:lineRule="auto"/>
        <w:rPr>
          <w:rFonts w:ascii="Arial" w:hAnsi="Arial" w:cs="Arial"/>
        </w:rPr>
      </w:pPr>
      <w:r w:rsidRPr="00D157D5">
        <w:rPr>
          <w:rFonts w:ascii="Arial" w:hAnsi="Arial" w:cs="Arial"/>
        </w:rPr>
        <w:lastRenderedPageBreak/>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r w:rsidRPr="00AE3930">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4B34A5D2"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a je výsledkem svo</w:t>
      </w:r>
      <w:r w:rsidR="00391777">
        <w:rPr>
          <w:rFonts w:ascii="Arial" w:hAnsi="Arial" w:cs="Arial"/>
        </w:rPr>
        <w:t>odst.</w:t>
      </w:r>
      <w:r w:rsidR="00B2090F" w:rsidRPr="00655F23">
        <w:rPr>
          <w:rFonts w:ascii="Arial" w:hAnsi="Arial" w:cs="Arial"/>
        </w:rPr>
        <w:t xml:space="preserve">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w:t>
      </w:r>
      <w:r w:rsidRPr="00655F23">
        <w:rPr>
          <w:rFonts w:ascii="Arial" w:hAnsi="Arial" w:cs="Arial"/>
          <w:lang w:eastAsia="en-US"/>
        </w:rPr>
        <w:lastRenderedPageBreak/>
        <w:t>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7"/>
      <w:footerReference w:type="even" r:id="rId18"/>
      <w:footerReference w:type="default" r:id="rId19"/>
      <w:pgSz w:w="11906" w:h="16838"/>
      <w:pgMar w:top="1027" w:right="1417" w:bottom="1079" w:left="1417" w:header="540" w:footer="293"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1E6519" w16cid:durableId="2304BB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75C98" w14:textId="77777777" w:rsidR="00A176F5" w:rsidRDefault="00A176F5">
      <w:r>
        <w:separator/>
      </w:r>
    </w:p>
  </w:endnote>
  <w:endnote w:type="continuationSeparator" w:id="0">
    <w:p w14:paraId="16389734" w14:textId="77777777" w:rsidR="00A176F5" w:rsidRDefault="00A17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07ED2FD2"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666CE2">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666CE2">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D9F428" w14:textId="77777777" w:rsidR="00A176F5" w:rsidRDefault="00A176F5">
      <w:r>
        <w:separator/>
      </w:r>
    </w:p>
  </w:footnote>
  <w:footnote w:type="continuationSeparator" w:id="0">
    <w:p w14:paraId="19031D4A" w14:textId="77777777" w:rsidR="00A176F5" w:rsidRDefault="00A176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532D"/>
    <w:rsid w:val="0003746E"/>
    <w:rsid w:val="00040474"/>
    <w:rsid w:val="00041EA3"/>
    <w:rsid w:val="00046774"/>
    <w:rsid w:val="00052940"/>
    <w:rsid w:val="00052C21"/>
    <w:rsid w:val="00061AEE"/>
    <w:rsid w:val="000638A7"/>
    <w:rsid w:val="0006794E"/>
    <w:rsid w:val="00070D91"/>
    <w:rsid w:val="00073286"/>
    <w:rsid w:val="000747B2"/>
    <w:rsid w:val="0007537A"/>
    <w:rsid w:val="000854D8"/>
    <w:rsid w:val="0009005D"/>
    <w:rsid w:val="00095A9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086"/>
    <w:rsid w:val="00112D11"/>
    <w:rsid w:val="00113D07"/>
    <w:rsid w:val="00116270"/>
    <w:rsid w:val="00116B8E"/>
    <w:rsid w:val="00116BCA"/>
    <w:rsid w:val="0012563B"/>
    <w:rsid w:val="00127A60"/>
    <w:rsid w:val="00127E6D"/>
    <w:rsid w:val="00130377"/>
    <w:rsid w:val="00136A04"/>
    <w:rsid w:val="00136AA9"/>
    <w:rsid w:val="0013782A"/>
    <w:rsid w:val="00140584"/>
    <w:rsid w:val="00142C3E"/>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4245"/>
    <w:rsid w:val="00225A15"/>
    <w:rsid w:val="00231D3B"/>
    <w:rsid w:val="00234382"/>
    <w:rsid w:val="00236E04"/>
    <w:rsid w:val="002372FF"/>
    <w:rsid w:val="0024053E"/>
    <w:rsid w:val="00245952"/>
    <w:rsid w:val="002469EC"/>
    <w:rsid w:val="00253D55"/>
    <w:rsid w:val="0025448D"/>
    <w:rsid w:val="002553FA"/>
    <w:rsid w:val="002605E0"/>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180D"/>
    <w:rsid w:val="00361969"/>
    <w:rsid w:val="00362055"/>
    <w:rsid w:val="00362079"/>
    <w:rsid w:val="003634DB"/>
    <w:rsid w:val="00363AEF"/>
    <w:rsid w:val="003648CF"/>
    <w:rsid w:val="00375AD2"/>
    <w:rsid w:val="003766E1"/>
    <w:rsid w:val="003835A3"/>
    <w:rsid w:val="00391777"/>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293"/>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84DD6"/>
    <w:rsid w:val="00491D3D"/>
    <w:rsid w:val="00493662"/>
    <w:rsid w:val="004A14CE"/>
    <w:rsid w:val="004A277D"/>
    <w:rsid w:val="004A38B3"/>
    <w:rsid w:val="004A79DD"/>
    <w:rsid w:val="004B233A"/>
    <w:rsid w:val="004C43AE"/>
    <w:rsid w:val="004C4CE1"/>
    <w:rsid w:val="004D1990"/>
    <w:rsid w:val="004D25FB"/>
    <w:rsid w:val="004D354D"/>
    <w:rsid w:val="004D3D69"/>
    <w:rsid w:val="004D5F1E"/>
    <w:rsid w:val="004D6D2B"/>
    <w:rsid w:val="004D7927"/>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50D4"/>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4704F"/>
    <w:rsid w:val="0065032E"/>
    <w:rsid w:val="006534A0"/>
    <w:rsid w:val="00654DD9"/>
    <w:rsid w:val="00655F23"/>
    <w:rsid w:val="00656503"/>
    <w:rsid w:val="006624D4"/>
    <w:rsid w:val="00664037"/>
    <w:rsid w:val="00664D92"/>
    <w:rsid w:val="00665215"/>
    <w:rsid w:val="00666CE2"/>
    <w:rsid w:val="006741C5"/>
    <w:rsid w:val="00675FE3"/>
    <w:rsid w:val="00676332"/>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10EC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74302"/>
    <w:rsid w:val="00780726"/>
    <w:rsid w:val="00780F82"/>
    <w:rsid w:val="0078296E"/>
    <w:rsid w:val="00784A69"/>
    <w:rsid w:val="007869D5"/>
    <w:rsid w:val="00787E86"/>
    <w:rsid w:val="00790C3D"/>
    <w:rsid w:val="007918F2"/>
    <w:rsid w:val="00792595"/>
    <w:rsid w:val="0079398E"/>
    <w:rsid w:val="007961D3"/>
    <w:rsid w:val="007A04CA"/>
    <w:rsid w:val="007A186D"/>
    <w:rsid w:val="007A2E29"/>
    <w:rsid w:val="007A4279"/>
    <w:rsid w:val="007B07D8"/>
    <w:rsid w:val="007D0CA5"/>
    <w:rsid w:val="007D18B0"/>
    <w:rsid w:val="007D2BBA"/>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569A3"/>
    <w:rsid w:val="008600DB"/>
    <w:rsid w:val="00861224"/>
    <w:rsid w:val="00861797"/>
    <w:rsid w:val="008732A5"/>
    <w:rsid w:val="0087395E"/>
    <w:rsid w:val="00873FF9"/>
    <w:rsid w:val="00876384"/>
    <w:rsid w:val="0087653E"/>
    <w:rsid w:val="008804DC"/>
    <w:rsid w:val="00880B0B"/>
    <w:rsid w:val="00881052"/>
    <w:rsid w:val="00883947"/>
    <w:rsid w:val="00886CBB"/>
    <w:rsid w:val="008931E3"/>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0D1"/>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571B"/>
    <w:rsid w:val="00A07F15"/>
    <w:rsid w:val="00A11A4F"/>
    <w:rsid w:val="00A127A3"/>
    <w:rsid w:val="00A15549"/>
    <w:rsid w:val="00A17102"/>
    <w:rsid w:val="00A176F5"/>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3930"/>
    <w:rsid w:val="00AE7C81"/>
    <w:rsid w:val="00AF1D11"/>
    <w:rsid w:val="00AF32E3"/>
    <w:rsid w:val="00AF5C60"/>
    <w:rsid w:val="00AF5EC0"/>
    <w:rsid w:val="00AF6712"/>
    <w:rsid w:val="00B017CB"/>
    <w:rsid w:val="00B05427"/>
    <w:rsid w:val="00B1053B"/>
    <w:rsid w:val="00B11592"/>
    <w:rsid w:val="00B13834"/>
    <w:rsid w:val="00B15F22"/>
    <w:rsid w:val="00B2090F"/>
    <w:rsid w:val="00B20E25"/>
    <w:rsid w:val="00B22F4C"/>
    <w:rsid w:val="00B264DA"/>
    <w:rsid w:val="00B3107B"/>
    <w:rsid w:val="00B312DD"/>
    <w:rsid w:val="00B354E8"/>
    <w:rsid w:val="00B4054C"/>
    <w:rsid w:val="00B409F4"/>
    <w:rsid w:val="00B4380B"/>
    <w:rsid w:val="00B43BC8"/>
    <w:rsid w:val="00B43D90"/>
    <w:rsid w:val="00B460DA"/>
    <w:rsid w:val="00B47837"/>
    <w:rsid w:val="00B503C0"/>
    <w:rsid w:val="00B50B8B"/>
    <w:rsid w:val="00B52079"/>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5FB9"/>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277DE"/>
    <w:rsid w:val="00C31D0B"/>
    <w:rsid w:val="00C32557"/>
    <w:rsid w:val="00C3437E"/>
    <w:rsid w:val="00C374BE"/>
    <w:rsid w:val="00C3758F"/>
    <w:rsid w:val="00C467C1"/>
    <w:rsid w:val="00C5081A"/>
    <w:rsid w:val="00C51142"/>
    <w:rsid w:val="00C53585"/>
    <w:rsid w:val="00C567F9"/>
    <w:rsid w:val="00C569DF"/>
    <w:rsid w:val="00C56B12"/>
    <w:rsid w:val="00C572E2"/>
    <w:rsid w:val="00C5754D"/>
    <w:rsid w:val="00C64A1C"/>
    <w:rsid w:val="00C6577F"/>
    <w:rsid w:val="00C66099"/>
    <w:rsid w:val="00C669F5"/>
    <w:rsid w:val="00C80D19"/>
    <w:rsid w:val="00C8367A"/>
    <w:rsid w:val="00C83FB3"/>
    <w:rsid w:val="00CA13B0"/>
    <w:rsid w:val="00CA21A2"/>
    <w:rsid w:val="00CA56D3"/>
    <w:rsid w:val="00CB0788"/>
    <w:rsid w:val="00CB14BF"/>
    <w:rsid w:val="00CB2BDF"/>
    <w:rsid w:val="00CC152C"/>
    <w:rsid w:val="00CC20A0"/>
    <w:rsid w:val="00CC6972"/>
    <w:rsid w:val="00CD7D0E"/>
    <w:rsid w:val="00CE2059"/>
    <w:rsid w:val="00CE3200"/>
    <w:rsid w:val="00CE4DFF"/>
    <w:rsid w:val="00CE5AC6"/>
    <w:rsid w:val="00CE715C"/>
    <w:rsid w:val="00CF7F43"/>
    <w:rsid w:val="00D00941"/>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1790"/>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19AA"/>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1DA9"/>
    <w:rsid w:val="00EF4242"/>
    <w:rsid w:val="00EF5D30"/>
    <w:rsid w:val="00F036AA"/>
    <w:rsid w:val="00F10062"/>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013C"/>
    <w:rsid w:val="00F823C3"/>
    <w:rsid w:val="00F83373"/>
    <w:rsid w:val="00F84B27"/>
    <w:rsid w:val="00F85056"/>
    <w:rsid w:val="00F8520E"/>
    <w:rsid w:val="00F86ABA"/>
    <w:rsid w:val="00F874D1"/>
    <w:rsid w:val="00F90558"/>
    <w:rsid w:val="00F909E8"/>
    <w:rsid w:val="00F953CA"/>
    <w:rsid w:val="00F970F4"/>
    <w:rsid w:val="00FA0E59"/>
    <w:rsid w:val="00FB29EA"/>
    <w:rsid w:val="00FB4722"/>
    <w:rsid w:val="00FB4A6E"/>
    <w:rsid w:val="00FB6AB5"/>
    <w:rsid w:val="00FB7A7F"/>
    <w:rsid w:val="00FD0C70"/>
    <w:rsid w:val="00FD2A98"/>
    <w:rsid w:val="00FD4365"/>
    <w:rsid w:val="00FD5E2E"/>
    <w:rsid w:val="00FD65DA"/>
    <w:rsid w:val="00FD7BDB"/>
    <w:rsid w:val="00FE07D1"/>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rtin.peterka@kzcr.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pavel.keller@kzcr.e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 Id="rId22"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2.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5.xml><?xml version="1.0" encoding="utf-8"?>
<ds:datastoreItem xmlns:ds="http://schemas.openxmlformats.org/officeDocument/2006/customXml" ds:itemID="{D991705B-0464-449C-8E18-2ACC2014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3737</Words>
  <Characters>22050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25736</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2020-09-15T09:57:00Z</dcterms:created>
  <dcterms:modified xsi:type="dcterms:W3CDTF">2020-09-15T09:57:00Z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